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02" w:rsidRDefault="00EB4802">
      <w:pPr>
        <w:pStyle w:val="ConsPlusNormal"/>
        <w:jc w:val="both"/>
      </w:pPr>
    </w:p>
    <w:p w:rsidR="00EB4802" w:rsidRDefault="00EB4802">
      <w:pPr>
        <w:pStyle w:val="ConsPlusTitle"/>
        <w:jc w:val="center"/>
      </w:pPr>
      <w:r>
        <w:t>МИНИСТЕРСТВО ПРОСВЕЩЕНИЯ РОССИЙСКОЙ ФЕДЕРАЦИИ</w:t>
      </w:r>
    </w:p>
    <w:p w:rsidR="00EB4802" w:rsidRDefault="00EB4802">
      <w:pPr>
        <w:pStyle w:val="ConsPlusTitle"/>
        <w:jc w:val="center"/>
      </w:pPr>
    </w:p>
    <w:p w:rsidR="00EB4802" w:rsidRDefault="00EB4802">
      <w:pPr>
        <w:pStyle w:val="ConsPlusTitle"/>
        <w:jc w:val="center"/>
      </w:pPr>
      <w:r>
        <w:t>ПРИКАЗ</w:t>
      </w:r>
    </w:p>
    <w:p w:rsidR="00EB4802" w:rsidRDefault="00EB4802">
      <w:pPr>
        <w:pStyle w:val="ConsPlusTitle"/>
        <w:jc w:val="center"/>
      </w:pPr>
      <w:r>
        <w:t>от 2 сентября 2020 г. N 458</w:t>
      </w:r>
    </w:p>
    <w:p w:rsidR="00EB4802" w:rsidRDefault="00EB4802">
      <w:pPr>
        <w:pStyle w:val="ConsPlusTitle"/>
        <w:jc w:val="center"/>
      </w:pPr>
    </w:p>
    <w:p w:rsidR="00EB4802" w:rsidRDefault="00EB4802">
      <w:pPr>
        <w:pStyle w:val="ConsPlusTitle"/>
        <w:jc w:val="center"/>
      </w:pPr>
      <w:r>
        <w:t>ОБ УТВЕРЖДЕНИИ ПОРЯДКА</w:t>
      </w:r>
    </w:p>
    <w:p w:rsidR="00EB4802" w:rsidRDefault="00EB4802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EB4802" w:rsidRDefault="00EB4802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5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B4802" w:rsidRDefault="007A040C">
      <w:pPr>
        <w:pStyle w:val="ConsPlusNormal"/>
        <w:spacing w:before="220"/>
        <w:ind w:firstLine="540"/>
        <w:jc w:val="both"/>
      </w:pPr>
      <w:hyperlink r:id="rId6" w:history="1">
        <w:r w:rsidR="00EB4802">
          <w:rPr>
            <w:color w:val="0000FF"/>
          </w:rPr>
          <w:t>приказ</w:t>
        </w:r>
      </w:hyperlink>
      <w:r w:rsidR="00EB4802"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 w:rsidR="00EB4802">
        <w:t>обучение по</w:t>
      </w:r>
      <w:proofErr w:type="gramEnd"/>
      <w:r w:rsidR="00EB4802"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EB4802" w:rsidRDefault="007A040C">
      <w:pPr>
        <w:pStyle w:val="ConsPlusNormal"/>
        <w:spacing w:before="220"/>
        <w:ind w:firstLine="540"/>
        <w:jc w:val="both"/>
      </w:pPr>
      <w:hyperlink r:id="rId7" w:history="1">
        <w:proofErr w:type="gramStart"/>
        <w:r w:rsidR="00EB4802">
          <w:rPr>
            <w:color w:val="0000FF"/>
          </w:rPr>
          <w:t>приказ</w:t>
        </w:r>
      </w:hyperlink>
      <w:r w:rsidR="00EB4802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jc w:val="right"/>
      </w:pPr>
      <w:r>
        <w:t>Министр</w:t>
      </w:r>
    </w:p>
    <w:p w:rsidR="00EB4802" w:rsidRDefault="00EB4802">
      <w:pPr>
        <w:pStyle w:val="ConsPlusNormal"/>
        <w:jc w:val="right"/>
      </w:pPr>
      <w:r>
        <w:t>С.С.КРАВЦОВ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jc w:val="right"/>
        <w:outlineLvl w:val="0"/>
      </w:pPr>
      <w:r>
        <w:t>Приложение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jc w:val="right"/>
      </w:pPr>
      <w:r>
        <w:t>Утвержден</w:t>
      </w:r>
    </w:p>
    <w:p w:rsidR="00EB4802" w:rsidRDefault="00EB4802">
      <w:pPr>
        <w:pStyle w:val="ConsPlusNormal"/>
        <w:jc w:val="right"/>
      </w:pPr>
      <w:r>
        <w:t>приказом Министерства просвещения</w:t>
      </w:r>
    </w:p>
    <w:p w:rsidR="00EB4802" w:rsidRDefault="00EB4802">
      <w:pPr>
        <w:pStyle w:val="ConsPlusNormal"/>
        <w:jc w:val="right"/>
      </w:pPr>
      <w:r>
        <w:t>Российской Федерации</w:t>
      </w:r>
    </w:p>
    <w:p w:rsidR="00EB4802" w:rsidRDefault="00EB4802">
      <w:pPr>
        <w:pStyle w:val="ConsPlusNormal"/>
        <w:jc w:val="right"/>
      </w:pPr>
      <w:r>
        <w:t>от 2 сентября 2020 г. N 458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Title"/>
        <w:jc w:val="center"/>
      </w:pPr>
      <w:bookmarkStart w:id="0" w:name="P33"/>
      <w:bookmarkEnd w:id="0"/>
      <w:r>
        <w:t>ПОРЯДОК</w:t>
      </w:r>
    </w:p>
    <w:p w:rsidR="00EB4802" w:rsidRDefault="00EB4802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EB4802" w:rsidRDefault="00EB4802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</w:t>
      </w:r>
      <w:r>
        <w:lastRenderedPageBreak/>
        <w:t>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lastRenderedPageBreak/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6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bookmarkStart w:id="1" w:name="P60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</w:t>
      </w:r>
      <w:r>
        <w:lastRenderedPageBreak/>
        <w:t>позднем возрасте &lt;7&gt;.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bookmarkStart w:id="2" w:name="P7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19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детям, указанным в </w:t>
      </w:r>
      <w:hyperlink r:id="rId20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bookmarkStart w:id="3" w:name="P8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2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3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4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lastRenderedPageBreak/>
        <w:t>&lt;12&gt; Собрание законодательства Российской Федерации, 2011, N 7, ст. 900; 2013, N 27, ст. 3477.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5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6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bookmarkStart w:id="4" w:name="P98"/>
      <w:bookmarkEnd w:id="4"/>
      <w: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7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28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t>общеразвивающими</w:t>
      </w:r>
      <w:proofErr w:type="spellEnd"/>
      <w:r>
        <w:t xml:space="preserve">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29" w:history="1">
        <w:r>
          <w:rPr>
            <w:color w:val="0000FF"/>
          </w:rPr>
          <w:t>Части 2</w:t>
        </w:r>
      </w:hyperlink>
      <w:r>
        <w:t xml:space="preserve"> и </w:t>
      </w:r>
      <w:hyperlink r:id="rId30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 &lt;19&gt;.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lastRenderedPageBreak/>
        <w:t xml:space="preserve">&lt;19&gt; </w:t>
      </w:r>
      <w:hyperlink r:id="rId31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2" w:history="1">
        <w:r>
          <w:rPr>
            <w:color w:val="0000FF"/>
          </w:rPr>
          <w:t>частями 5</w:t>
        </w:r>
      </w:hyperlink>
      <w:r>
        <w:t xml:space="preserve"> и </w:t>
      </w:r>
      <w:hyperlink r:id="rId33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4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5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6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B4802" w:rsidRDefault="00EB4802">
      <w:pPr>
        <w:pStyle w:val="ConsPlusNormal"/>
        <w:spacing w:before="220"/>
        <w:ind w:firstLine="540"/>
        <w:jc w:val="both"/>
      </w:pPr>
      <w:bookmarkStart w:id="5" w:name="P120"/>
      <w:bookmarkEnd w:id="5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18. Организация индивидуального отбора при приеме в государственные и муниципальные </w:t>
      </w:r>
      <w:r>
        <w:lastRenderedPageBreak/>
        <w:t>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7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t>предпрофессиональными</w:t>
      </w:r>
      <w:proofErr w:type="spellEnd"/>
      <w: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8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39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0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1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2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EB4802" w:rsidRDefault="00EB4802">
      <w:pPr>
        <w:pStyle w:val="ConsPlusNormal"/>
        <w:spacing w:before="220"/>
        <w:ind w:firstLine="540"/>
        <w:jc w:val="both"/>
      </w:pPr>
      <w:proofErr w:type="gramStart"/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EB4802" w:rsidRDefault="00EB4802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3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</w:t>
      </w:r>
      <w:r>
        <w:lastRenderedPageBreak/>
        <w:t xml:space="preserve">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4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5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EB4802" w:rsidRDefault="00EB4802">
      <w:pPr>
        <w:pStyle w:val="ConsPlusNormal"/>
        <w:spacing w:before="220"/>
        <w:ind w:firstLine="540"/>
        <w:jc w:val="both"/>
      </w:pPr>
      <w:bookmarkStart w:id="6" w:name="P176"/>
      <w:bookmarkEnd w:id="6"/>
      <w:r>
        <w:t>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EB4802" w:rsidRDefault="00EB4802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lastRenderedPageBreak/>
        <w:t>копию документа, подтверждающего установление опеки или попечительства (при необходимости);</w:t>
      </w:r>
    </w:p>
    <w:p w:rsidR="00EB4802" w:rsidRDefault="00EB4802">
      <w:pPr>
        <w:pStyle w:val="ConsPlusNormal"/>
        <w:spacing w:before="220"/>
        <w:ind w:firstLine="540"/>
        <w:jc w:val="both"/>
      </w:pPr>
      <w:bookmarkStart w:id="8" w:name="P180"/>
      <w:bookmarkEnd w:id="8"/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EB4802" w:rsidRDefault="00EB4802">
      <w:pPr>
        <w:pStyle w:val="ConsPlusNormal"/>
        <w:spacing w:before="220"/>
        <w:ind w:firstLine="540"/>
        <w:jc w:val="both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копию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6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7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48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</w:t>
      </w:r>
      <w:r>
        <w:lastRenderedPageBreak/>
        <w:t>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49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EB4802" w:rsidRDefault="00EB4802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jc w:val="both"/>
      </w:pPr>
    </w:p>
    <w:p w:rsidR="00EB4802" w:rsidRDefault="00EB48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454" w:rsidRDefault="006C5454"/>
    <w:sectPr w:rsidR="006C5454" w:rsidSect="00C3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802"/>
    <w:rsid w:val="000D5181"/>
    <w:rsid w:val="006C5454"/>
    <w:rsid w:val="007A040C"/>
    <w:rsid w:val="00EB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4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48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FBA726F34A010418A18A3EA45B952B6FC6C5E4821E385AFE0A0CA6D0B4C2FB82B98C3543EC97CFC4231E2597F07610ED5A9ACF7Cn1Y5F" TargetMode="External"/><Relationship Id="rId18" Type="http://schemas.openxmlformats.org/officeDocument/2006/relationships/hyperlink" Target="consultantplus://offline/ref=C2FBA726F34A010418A18A3EA45B952B6FC6C5E4821E385AFE0A0CA6D0B4C2FB82B98C374AEA94929C6C1F79D1AD6512E45A98CE6016CCB6n7Y4F" TargetMode="External"/><Relationship Id="rId26" Type="http://schemas.openxmlformats.org/officeDocument/2006/relationships/hyperlink" Target="consultantplus://offline/ref=C2FBA726F34A010418A18A3EA45B952B6FC6C5E4821E385AFE0A0CA6D0B4C2FB82B98C374AEA9B9E906C1F79D1AD6512E45A98CE6016CCB6n7Y4F" TargetMode="External"/><Relationship Id="rId39" Type="http://schemas.openxmlformats.org/officeDocument/2006/relationships/hyperlink" Target="consultantplus://offline/ref=C2FBA726F34A010418A18A3EA45B952B65CAC5E283176550F65300A4D7BB9DEC85F080364AEA9C9F9E331A6CC0F56A18F24499D17C14CEnBY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FBA726F34A010418A18A3EA45B952B6FC5C5E5861B385AFE0A0CA6D0B4C2FB82B98C334CE1C8CAD132462A9DE66811F24698CDn7YFF" TargetMode="External"/><Relationship Id="rId34" Type="http://schemas.openxmlformats.org/officeDocument/2006/relationships/hyperlink" Target="consultantplus://offline/ref=C2FBA726F34A010418A18A3EA45B952B6FC6C5E4821E385AFE0A0CA6D0B4C2FB82B98C374AEB9D9C966C1F79D1AD6512E45A98CE6016CCB6n7Y4F" TargetMode="External"/><Relationship Id="rId42" Type="http://schemas.openxmlformats.org/officeDocument/2006/relationships/hyperlink" Target="consultantplus://offline/ref=C2FBA726F34A010418A18A3EA45B952B6FC6C5E4821E385AFE0A0CA6D0B4C2FB82B98C374AEA989C9D6C1F79D1AD6512E45A98CE6016CCB6n7Y4F" TargetMode="External"/><Relationship Id="rId47" Type="http://schemas.openxmlformats.org/officeDocument/2006/relationships/hyperlink" Target="consultantplus://offline/ref=C2FBA726F34A010418A18A3EA45B952B6FC4C1EC8514385AFE0A0CA6D0B4C2FB82B98C374AEA9F9D906C1F79D1AD6512E45A98CE6016CCB6n7Y4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2FBA726F34A010418A18A3EA45B952B6FC2C4E08A1D385AFE0A0CA6D0B4C2FB90B9D43B48E2829B9479492897nFY9F" TargetMode="External"/><Relationship Id="rId12" Type="http://schemas.openxmlformats.org/officeDocument/2006/relationships/hyperlink" Target="consultantplus://offline/ref=C2FBA726F34A010418A18A3EA45B952B6FC6C5E4821E385AFE0A0CA6D0B4C2FB82B98C374AEA959B956C1F79D1AD6512E45A98CE6016CCB6n7Y4F" TargetMode="External"/><Relationship Id="rId17" Type="http://schemas.openxmlformats.org/officeDocument/2006/relationships/hyperlink" Target="consultantplus://offline/ref=C2FBA726F34A010418A18A3EA45B952B6FC6C5E4821E385AFE0A0CA6D0B4C2FB82B98C374AEA9B9D966C1F79D1AD6512E45A98CE6016CCB6n7Y4F" TargetMode="External"/><Relationship Id="rId25" Type="http://schemas.openxmlformats.org/officeDocument/2006/relationships/hyperlink" Target="consultantplus://offline/ref=C2FBA726F34A010418A18A3EA45B952B6FC4C1EC8119385AFE0A0CA6D0B4C2FB82B98C374AEA9A93976C1F79D1AD6512E45A98CE6016CCB6n7Y4F" TargetMode="External"/><Relationship Id="rId33" Type="http://schemas.openxmlformats.org/officeDocument/2006/relationships/hyperlink" Target="consultantplus://offline/ref=C2FBA726F34A010418A18A3EA45B952B6FC6C5E4821E385AFE0A0CA6D0B4C2FB82B98C374AEA959B916C1F79D1AD6512E45A98CE6016CCB6n7Y4F" TargetMode="External"/><Relationship Id="rId38" Type="http://schemas.openxmlformats.org/officeDocument/2006/relationships/hyperlink" Target="consultantplus://offline/ref=C2FBA726F34A010418A18A3EA45B952B6FC6C5E4821E385AFE0A0CA6D0B4C2FB82B98C374AEA959B916C1F79D1AD6512E45A98CE6016CCB6n7Y4F" TargetMode="External"/><Relationship Id="rId46" Type="http://schemas.openxmlformats.org/officeDocument/2006/relationships/hyperlink" Target="consultantplus://offline/ref=C2FBA726F34A010418A18A3EA45B952B6FC6C5E4821E385AFE0A0CA6D0B4C2FB82B98C344EE297CFC4231E2597F07610ED5A9ACF7Cn1Y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FBA726F34A010418A18A3EA45B952B6FC6C5E4821E385AFE0A0CA6D0B4C2FB82B98C374CE1C8CAD132462A9DE66811F24698CDn7YFF" TargetMode="External"/><Relationship Id="rId20" Type="http://schemas.openxmlformats.org/officeDocument/2006/relationships/hyperlink" Target="consultantplus://offline/ref=C2FBA726F34A010418A18A3EA45B952B6FC4C3E78214385AFE0A0CA6D0B4C2FB82B98C374BEF97CFC4231E2597F07610ED5A9ACF7Cn1Y5F" TargetMode="External"/><Relationship Id="rId29" Type="http://schemas.openxmlformats.org/officeDocument/2006/relationships/hyperlink" Target="consultantplus://offline/ref=C2FBA726F34A010418A18A3EA45B952B6FC6C5E4821E385AFE0A0CA6D0B4C2FB82B98C374AEB9D9E906C1F79D1AD6512E45A98CE6016CCB6n7Y4F" TargetMode="External"/><Relationship Id="rId41" Type="http://schemas.openxmlformats.org/officeDocument/2006/relationships/hyperlink" Target="consultantplus://offline/ref=C2FBA726F34A010418A18A3EA45B952B6FC6C5E4821E385AFE0A0CA6D0B4C2FB82B98C374FE997CFC4231E2597F07610ED5A9ACF7Cn1Y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FBA726F34A010418A18A3EA45B952B6FC2C4E1801B385AFE0A0CA6D0B4C2FB90B9D43B48E2829B9479492897nFY9F" TargetMode="External"/><Relationship Id="rId11" Type="http://schemas.openxmlformats.org/officeDocument/2006/relationships/hyperlink" Target="consultantplus://offline/ref=C2FBA726F34A010418A18A3EA45B952B6FC6C5E4821E385AFE0A0CA6D0B4C2FB90B9D43B48E2829B9479492897nFY9F" TargetMode="External"/><Relationship Id="rId24" Type="http://schemas.openxmlformats.org/officeDocument/2006/relationships/hyperlink" Target="consultantplus://offline/ref=C2FBA726F34A010418A18A3EA45B952B6FC6CBEC8A1D385AFE0A0CA6D0B4C2FB82B98C3541BECDDFC06A49208BF8690EEE449AnCYEF" TargetMode="External"/><Relationship Id="rId32" Type="http://schemas.openxmlformats.org/officeDocument/2006/relationships/hyperlink" Target="consultantplus://offline/ref=C2FBA726F34A010418A18A3EA45B952B6FC6C5E4821E385AFE0A0CA6D0B4C2FB82B98C374AEA959B966C1F79D1AD6512E45A98CE6016CCB6n7Y4F" TargetMode="External"/><Relationship Id="rId37" Type="http://schemas.openxmlformats.org/officeDocument/2006/relationships/hyperlink" Target="consultantplus://offline/ref=C2FBA726F34A010418A18A3EA45B952B6FC6C5E4821E385AFE0A0CA6D0B4C2FB82B98C374AEA959B966C1F79D1AD6512E45A98CE6016CCB6n7Y4F" TargetMode="External"/><Relationship Id="rId40" Type="http://schemas.openxmlformats.org/officeDocument/2006/relationships/hyperlink" Target="consultantplus://offline/ref=C2FBA726F34A010418A18A3EA45B952B6FC6C5E4821E385AFE0A0CA6D0B4C2FB82B98C374AEA9B9E936C1F79D1AD6512E45A98CE6016CCB6n7Y4F" TargetMode="External"/><Relationship Id="rId45" Type="http://schemas.openxmlformats.org/officeDocument/2006/relationships/hyperlink" Target="consultantplus://offline/ref=C2FBA726F34A010418A18A3EA45B952B6FC4C1EC8114385AFE0A0CA6D0B4C2FB82B98C374AEA9E9E9D6C1F79D1AD6512E45A98CE6016CCB6n7Y4F" TargetMode="External"/><Relationship Id="rId5" Type="http://schemas.openxmlformats.org/officeDocument/2006/relationships/hyperlink" Target="consultantplus://offline/ref=C2FBA726F34A010418A18A3EA45B952B6FC4C1EC801E385AFE0A0CA6D0B4C2FB82B98C374AEA9C9F976C1F79D1AD6512E45A98CE6016CCB6n7Y4F" TargetMode="External"/><Relationship Id="rId15" Type="http://schemas.openxmlformats.org/officeDocument/2006/relationships/hyperlink" Target="consultantplus://offline/ref=C2FBA726F34A010418A18A3EA45B952B6FC6C5E4821E385AFE0A0CA6D0B4C2FB82B98C374AEA9D9D9C6C1F79D1AD6512E45A98CE6016CCB6n7Y4F" TargetMode="External"/><Relationship Id="rId23" Type="http://schemas.openxmlformats.org/officeDocument/2006/relationships/hyperlink" Target="consultantplus://offline/ref=C2FBA726F34A010418A18A3EA45B952B6FC4C1EC8119385AFE0A0CA6D0B4C2FB82B98C354DE1C8CAD132462A9DE66811F24698CDn7YFF" TargetMode="External"/><Relationship Id="rId28" Type="http://schemas.openxmlformats.org/officeDocument/2006/relationships/hyperlink" Target="consultantplus://offline/ref=C2FBA726F34A010418A18A3EA45B952B6FC6C5E4821E385AFE0A0CA6D0B4C2FB82B98C374BE997CFC4231E2597F07610ED5A9ACF7Cn1Y5F" TargetMode="External"/><Relationship Id="rId36" Type="http://schemas.openxmlformats.org/officeDocument/2006/relationships/hyperlink" Target="consultantplus://offline/ref=C2FBA726F34A010418A18A3EA45B952B6FC6C5E4821E385AFE0A0CA6D0B4C2FB82B98C374AEA959B976C1F79D1AD6512E45A98CE6016CCB6n7Y4F" TargetMode="External"/><Relationship Id="rId49" Type="http://schemas.openxmlformats.org/officeDocument/2006/relationships/hyperlink" Target="consultantplus://offline/ref=C2FBA726F34A010418A18A3EA45B952B6FC4C1EC8114385AFE0A0CA6D0B4C2FB82B98C374AEA9E9E9D6C1F79D1AD6512E45A98CE6016CCB6n7Y4F" TargetMode="External"/><Relationship Id="rId10" Type="http://schemas.openxmlformats.org/officeDocument/2006/relationships/hyperlink" Target="consultantplus://offline/ref=C2FBA726F34A010418A18A3EA45B952B6FC6C5E4821E385AFE0A0CA6D0B4C2FB82B98C374AEB9C999D6C1F79D1AD6512E45A98CE6016CCB6n7Y4F" TargetMode="External"/><Relationship Id="rId19" Type="http://schemas.openxmlformats.org/officeDocument/2006/relationships/hyperlink" Target="consultantplus://offline/ref=C2FBA726F34A010418A18A3EA45B952B6FC4C1EC841E385AFE0A0CA6D0B4C2FB82B98C344DE397CFC4231E2597F07610ED5A9ACF7Cn1Y5F" TargetMode="External"/><Relationship Id="rId31" Type="http://schemas.openxmlformats.org/officeDocument/2006/relationships/hyperlink" Target="consultantplus://offline/ref=C2FBA726F34A010418A18A3EA45B952B6FC6C5E4821E385AFE0A0CA6D0B4C2FB82B98C374AEA9B9E926C1F79D1AD6512E45A98CE6016CCB6n7Y4F" TargetMode="External"/><Relationship Id="rId44" Type="http://schemas.openxmlformats.org/officeDocument/2006/relationships/hyperlink" Target="consultantplus://offline/ref=C2FBA726F34A010418A18A3EA45B952B6FC6C5E4821E385AFE0A0CA6D0B4C2FB82B98C374AEA9B9E936C1F79D1AD6512E45A98CE6016CCB6n7Y4F" TargetMode="External"/><Relationship Id="rId4" Type="http://schemas.openxmlformats.org/officeDocument/2006/relationships/hyperlink" Target="consultantplus://offline/ref=C2FBA726F34A010418A18A3EA45B952B6FC6C5E4821E385AFE0A0CA6D0B4C2FB82B98C344EEE97CFC4231E2597F07610ED5A9ACF7Cn1Y5F" TargetMode="External"/><Relationship Id="rId9" Type="http://schemas.openxmlformats.org/officeDocument/2006/relationships/hyperlink" Target="consultantplus://offline/ref=C2FBA726F34A010418A18A3EA45B952B6FC6C5E4821E385AFE0A0CA6D0B4C2FB82B98C374AEA9B9E926C1F79D1AD6512E45A98CE6016CCB6n7Y4F" TargetMode="External"/><Relationship Id="rId14" Type="http://schemas.openxmlformats.org/officeDocument/2006/relationships/hyperlink" Target="consultantplus://offline/ref=C2FBA726F34A010418A18A3EA45B952B6FC6C5E4821E385AFE0A0CA6D0B4C2FB82B98C374AEA959B956C1F79D1AD6512E45A98CE6016CCB6n7Y4F" TargetMode="External"/><Relationship Id="rId22" Type="http://schemas.openxmlformats.org/officeDocument/2006/relationships/hyperlink" Target="consultantplus://offline/ref=C2FBA726F34A010418A18A3EA45B952B6FC4C3E78A1C385AFE0A0CA6D0B4C2FB82B98C3243EA97CFC4231E2597F07610ED5A9ACF7Cn1Y5F" TargetMode="External"/><Relationship Id="rId27" Type="http://schemas.openxmlformats.org/officeDocument/2006/relationships/hyperlink" Target="consultantplus://offline/ref=C2FBA726F34A010418A18A3EA45B952B6FC6C5E4821E385AFE0A0CA6D0B4C2FB82B98C354BEA97CFC4231E2597F07610ED5A9ACF7Cn1Y5F" TargetMode="External"/><Relationship Id="rId30" Type="http://schemas.openxmlformats.org/officeDocument/2006/relationships/hyperlink" Target="consultantplus://offline/ref=C2FBA726F34A010418A18A3EA45B952B6FC6C5E4821E385AFE0A0CA6D0B4C2FB82B98C3442E897CFC4231E2597F07610ED5A9ACF7Cn1Y5F" TargetMode="External"/><Relationship Id="rId35" Type="http://schemas.openxmlformats.org/officeDocument/2006/relationships/hyperlink" Target="consultantplus://offline/ref=C2FBA726F34A010418A18A3EA45B952B65CAC5E283176550F65300A4D7BB9DEC85F080364AEA9C9F9E331A6CC0F56A18F24499D17C14CEnBY5F" TargetMode="External"/><Relationship Id="rId43" Type="http://schemas.openxmlformats.org/officeDocument/2006/relationships/hyperlink" Target="consultantplus://offline/ref=C2FBA726F34A010418A18A3EA45B952B6FC6C5E4821E385AFE0A0CA6D0B4C2FB82B98C374AEA989C9D6C1F79D1AD6512E45A98CE6016CCB6n7Y4F" TargetMode="External"/><Relationship Id="rId48" Type="http://schemas.openxmlformats.org/officeDocument/2006/relationships/hyperlink" Target="consultantplus://offline/ref=C2FBA726F34A010418A18A3EA45B952B6FC4C1EC8514385AFE0A0CA6D0B4C2FB82B98C374AEA9F9D906C1F79D1AD6512E45A98CE6016CCB6n7Y4F" TargetMode="External"/><Relationship Id="rId8" Type="http://schemas.openxmlformats.org/officeDocument/2006/relationships/hyperlink" Target="consultantplus://offline/ref=C2FBA726F34A010418A18A3EA45B952B6FC6C5E4821E385AFE0A0CA6D0B4C2FB90B9D43B48E2829B9479492897nFY9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5447</Words>
  <Characters>31054</Characters>
  <Application>Microsoft Office Word</Application>
  <DocSecurity>0</DocSecurity>
  <Lines>258</Lines>
  <Paragraphs>72</Paragraphs>
  <ScaleCrop>false</ScaleCrop>
  <Company>Microsoft</Company>
  <LinksUpToDate>false</LinksUpToDate>
  <CharactersWithSpaces>36429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 malysheva</dc:creator>
  <cp:lastModifiedBy>mku malysheva</cp:lastModifiedBy>
  <cp:revision>3</cp:revision>
  <dcterms:created xsi:type="dcterms:W3CDTF">2021-01-28T05:24:00Z</dcterms:created>
  <dcterms:modified xsi:type="dcterms:W3CDTF">2021-01-28T05:29:00Z</dcterms:modified>
</cp:coreProperties>
</file>